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51C1" w14:textId="77777777" w:rsidR="00984AA0" w:rsidRDefault="00C005FF" w:rsidP="00984AA0">
      <w:pPr>
        <w:spacing w:after="0" w:line="240" w:lineRule="auto"/>
        <w:jc w:val="center"/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</w:pPr>
      <w:r w:rsidRPr="00984AA0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>Longleigh Founda</w:t>
      </w:r>
      <w:r w:rsidR="008846BA" w:rsidRPr="00984AA0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>t</w:t>
      </w:r>
      <w:r w:rsidRPr="00984AA0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>i</w:t>
      </w:r>
      <w:r w:rsidR="008846BA" w:rsidRPr="00984AA0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>on</w:t>
      </w:r>
    </w:p>
    <w:p w14:paraId="4AFA496E" w14:textId="77777777" w:rsidR="008846BA" w:rsidRPr="00984AA0" w:rsidRDefault="00DB62D1" w:rsidP="00984AA0">
      <w:pPr>
        <w:spacing w:after="0" w:line="240" w:lineRule="auto"/>
        <w:jc w:val="center"/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</w:pPr>
      <w:r w:rsidRPr="00984AA0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>Grants Programme Administration Officer</w:t>
      </w:r>
    </w:p>
    <w:p w14:paraId="7EDFE596" w14:textId="77777777" w:rsidR="00090059" w:rsidRPr="00984AA0" w:rsidRDefault="00090059" w:rsidP="00984AA0">
      <w:pPr>
        <w:spacing w:after="0" w:line="240" w:lineRule="auto"/>
        <w:jc w:val="center"/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</w:pPr>
      <w:r w:rsidRPr="00984AA0">
        <w:rPr>
          <w:rFonts w:ascii="Myriad Pro Light SemiExtended" w:eastAsiaTheme="minorHAnsi" w:hAnsi="Myriad Pro Light SemiExtended"/>
          <w:b/>
          <w:color w:val="C00000"/>
          <w:sz w:val="32"/>
          <w:szCs w:val="32"/>
          <w:lang w:eastAsia="en-US"/>
        </w:rPr>
        <w:t>Application Form</w:t>
      </w:r>
    </w:p>
    <w:p w14:paraId="6E77A985" w14:textId="77777777" w:rsidR="00984AA0" w:rsidRPr="0072158A" w:rsidRDefault="00984AA0" w:rsidP="00984AA0">
      <w:pPr>
        <w:spacing w:before="120" w:after="120" w:line="240" w:lineRule="auto"/>
        <w:rPr>
          <w:rFonts w:ascii="Myriad Pro" w:eastAsiaTheme="minorHAnsi" w:hAnsi="Myriad Pro"/>
          <w:sz w:val="24"/>
          <w:szCs w:val="24"/>
          <w:lang w:eastAsia="en-US"/>
        </w:rPr>
      </w:pPr>
      <w:r w:rsidRPr="00D26240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Please complete this Application Form </w:t>
      </w:r>
      <w:r w:rsidRPr="00D26240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t>and</w:t>
      </w:r>
      <w:r w:rsidRPr="00D26240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 attach a CV outlining your career to date, including any academic and professional </w:t>
      </w: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qualifications. Send your </w:t>
      </w:r>
      <w:r w:rsidRPr="00984AA0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application by </w:t>
      </w:r>
      <w:r w:rsidRPr="00984AA0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t>10am</w:t>
      </w:r>
      <w:r w:rsidRPr="00984AA0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 on</w:t>
      </w:r>
      <w:r w:rsidRPr="0072158A">
        <w:rPr>
          <w:rFonts w:ascii="Myriad Pro" w:eastAsiaTheme="minorHAnsi" w:hAnsi="Myriad Pro"/>
          <w:sz w:val="24"/>
          <w:szCs w:val="24"/>
          <w:lang w:eastAsia="en-US"/>
        </w:rPr>
        <w:t xml:space="preserve"> </w:t>
      </w:r>
      <w:r>
        <w:rPr>
          <w:rFonts w:ascii="Myriad Pro" w:eastAsiaTheme="minorHAnsi" w:hAnsi="Myriad Pro"/>
          <w:b/>
          <w:sz w:val="24"/>
          <w:szCs w:val="24"/>
          <w:lang w:eastAsia="en-US"/>
        </w:rPr>
        <w:t>Fri</w:t>
      </w:r>
      <w:r w:rsidRPr="0072158A">
        <w:rPr>
          <w:rFonts w:ascii="Myriad Pro" w:eastAsiaTheme="minorHAnsi" w:hAnsi="Myriad Pro"/>
          <w:b/>
          <w:sz w:val="24"/>
          <w:szCs w:val="24"/>
          <w:lang w:eastAsia="en-US"/>
        </w:rPr>
        <w:t xml:space="preserve">day </w:t>
      </w:r>
      <w:r>
        <w:rPr>
          <w:rFonts w:ascii="Myriad Pro" w:eastAsiaTheme="minorHAnsi" w:hAnsi="Myriad Pro"/>
          <w:b/>
          <w:sz w:val="24"/>
          <w:szCs w:val="24"/>
          <w:lang w:eastAsia="en-US"/>
        </w:rPr>
        <w:t>22</w:t>
      </w:r>
      <w:r w:rsidRPr="0072158A">
        <w:rPr>
          <w:rFonts w:ascii="Myriad Pro" w:eastAsiaTheme="minorHAnsi" w:hAnsi="Myriad Pro"/>
          <w:b/>
          <w:sz w:val="24"/>
          <w:szCs w:val="24"/>
          <w:lang w:eastAsia="en-US"/>
        </w:rPr>
        <w:t xml:space="preserve"> March, 2019</w:t>
      </w:r>
      <w:r w:rsidRPr="0072158A">
        <w:rPr>
          <w:rFonts w:ascii="Myriad Pro" w:eastAsiaTheme="minorHAnsi" w:hAnsi="Myriad Pro"/>
          <w:sz w:val="24"/>
          <w:szCs w:val="24"/>
          <w:lang w:eastAsia="en-US"/>
        </w:rPr>
        <w:t xml:space="preserve">, to </w:t>
      </w:r>
      <w:hyperlink r:id="rId5" w:history="1">
        <w:r w:rsidRPr="00864B71">
          <w:rPr>
            <w:rStyle w:val="FollowedHyperlink"/>
            <w:rFonts w:ascii="Myriad Pro" w:hAnsi="Myriad Pro"/>
            <w:color w:val="C00000"/>
            <w:sz w:val="24"/>
            <w:szCs w:val="24"/>
            <w:lang w:eastAsia="en-US"/>
          </w:rPr>
          <w:t>Longleigh@allysondavies-consultant.com</w:t>
        </w:r>
      </w:hyperlink>
      <w:r w:rsidRPr="0072158A">
        <w:rPr>
          <w:rFonts w:ascii="Myriad Pro" w:eastAsiaTheme="minorHAnsi" w:hAnsi="Myriad Pro"/>
          <w:sz w:val="24"/>
          <w:szCs w:val="24"/>
          <w:lang w:eastAsia="en-US"/>
        </w:rPr>
        <w:t>.</w:t>
      </w:r>
      <w:bookmarkStart w:id="0" w:name="_GoBack"/>
      <w:bookmarkEnd w:id="0"/>
    </w:p>
    <w:p w14:paraId="7FAF413C" w14:textId="77777777" w:rsidR="00984AA0" w:rsidRDefault="00984AA0" w:rsidP="00984AA0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 w:rsidRPr="00D26240">
        <w:rPr>
          <w:rFonts w:ascii="Myriad Pro Light SemiExtended" w:eastAsiaTheme="minorHAnsi" w:hAnsi="Myriad Pro Light SemiExtended"/>
          <w:sz w:val="24"/>
          <w:szCs w:val="24"/>
          <w:lang w:eastAsia="en-US"/>
        </w:rPr>
        <w:t>If you require any further information or you would like to discuss anything in more detail, please contact Allyson Davies at</w:t>
      </w:r>
      <w:r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 </w:t>
      </w:r>
      <w:hyperlink r:id="rId6" w:history="1">
        <w:r w:rsidRPr="00864B71">
          <w:rPr>
            <w:rStyle w:val="FollowedHyperlink"/>
            <w:rFonts w:ascii="Myriad Pro" w:hAnsi="Myriad Pro"/>
            <w:color w:val="C00000"/>
            <w:sz w:val="24"/>
            <w:szCs w:val="24"/>
            <w:lang w:eastAsia="en-US"/>
          </w:rPr>
          <w:t>Longleigh@allysondavies-consultant.com</w:t>
        </w:r>
      </w:hyperlink>
      <w:r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, </w:t>
      </w:r>
      <w:r w:rsidRPr="00D26240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or on 020 7828 3855 / 07968 556 164. </w:t>
      </w:r>
    </w:p>
    <w:p w14:paraId="0166869F" w14:textId="77777777" w:rsidR="00984AA0" w:rsidRPr="00D26240" w:rsidRDefault="00984AA0" w:rsidP="00984AA0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</w:p>
    <w:tbl>
      <w:tblPr>
        <w:tblStyle w:val="TableGrid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724"/>
        <w:gridCol w:w="5406"/>
      </w:tblGrid>
      <w:tr w:rsidR="00984AA0" w:rsidRPr="000340A5" w14:paraId="347780CE" w14:textId="77777777" w:rsidTr="008E0FCC">
        <w:tc>
          <w:tcPr>
            <w:tcW w:w="3724" w:type="dxa"/>
            <w:vAlign w:val="center"/>
          </w:tcPr>
          <w:p w14:paraId="554743EC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Full name</w:t>
            </w:r>
          </w:p>
        </w:tc>
        <w:tc>
          <w:tcPr>
            <w:tcW w:w="5406" w:type="dxa"/>
            <w:vAlign w:val="center"/>
          </w:tcPr>
          <w:p w14:paraId="2A059D7D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984AA0" w:rsidRPr="000340A5" w14:paraId="2EBE332A" w14:textId="77777777" w:rsidTr="008E0FCC">
        <w:tc>
          <w:tcPr>
            <w:tcW w:w="3724" w:type="dxa"/>
            <w:vAlign w:val="center"/>
          </w:tcPr>
          <w:p w14:paraId="679521BF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Address</w:t>
            </w:r>
            <w:r>
              <w:rPr>
                <w:rFonts w:ascii="Myriad Pro" w:eastAsia="Trebuchet MS" w:hAnsi="Myriad Pro" w:cs="Trebuchet MS"/>
                <w:color w:val="000000" w:themeColor="text1"/>
                <w:sz w:val="24"/>
              </w:rPr>
              <w:br/>
            </w:r>
          </w:p>
        </w:tc>
        <w:tc>
          <w:tcPr>
            <w:tcW w:w="5406" w:type="dxa"/>
            <w:vAlign w:val="center"/>
          </w:tcPr>
          <w:p w14:paraId="5F3C7E17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984AA0" w:rsidRPr="000340A5" w14:paraId="407A7FCB" w14:textId="77777777" w:rsidTr="008E0FCC">
        <w:tc>
          <w:tcPr>
            <w:tcW w:w="3724" w:type="dxa"/>
            <w:vAlign w:val="center"/>
          </w:tcPr>
          <w:p w14:paraId="51BDA0EF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Mobile phone</w:t>
            </w:r>
          </w:p>
        </w:tc>
        <w:tc>
          <w:tcPr>
            <w:tcW w:w="5406" w:type="dxa"/>
            <w:vAlign w:val="center"/>
          </w:tcPr>
          <w:p w14:paraId="72D3C005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984AA0" w:rsidRPr="000340A5" w14:paraId="02CFB318" w14:textId="77777777" w:rsidTr="008E0FCC">
        <w:tc>
          <w:tcPr>
            <w:tcW w:w="3724" w:type="dxa"/>
            <w:vAlign w:val="center"/>
          </w:tcPr>
          <w:p w14:paraId="368571E1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Home phone</w:t>
            </w:r>
          </w:p>
        </w:tc>
        <w:tc>
          <w:tcPr>
            <w:tcW w:w="5406" w:type="dxa"/>
            <w:vAlign w:val="center"/>
          </w:tcPr>
          <w:p w14:paraId="386E8421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984AA0" w:rsidRPr="000340A5" w14:paraId="0D286F47" w14:textId="77777777" w:rsidTr="008E0FCC">
        <w:tc>
          <w:tcPr>
            <w:tcW w:w="3724" w:type="dxa"/>
            <w:vAlign w:val="center"/>
          </w:tcPr>
          <w:p w14:paraId="75164FAC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Email</w:t>
            </w:r>
          </w:p>
        </w:tc>
        <w:tc>
          <w:tcPr>
            <w:tcW w:w="5406" w:type="dxa"/>
            <w:vAlign w:val="center"/>
          </w:tcPr>
          <w:p w14:paraId="73FB5CEA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984AA0" w:rsidRPr="000340A5" w14:paraId="7E2001D4" w14:textId="77777777" w:rsidTr="008E0FCC">
        <w:tc>
          <w:tcPr>
            <w:tcW w:w="3724" w:type="dxa"/>
            <w:vAlign w:val="center"/>
          </w:tcPr>
          <w:p w14:paraId="6341AA6B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How did you hear of this post?</w:t>
            </w:r>
          </w:p>
        </w:tc>
        <w:tc>
          <w:tcPr>
            <w:tcW w:w="5406" w:type="dxa"/>
            <w:vAlign w:val="center"/>
          </w:tcPr>
          <w:p w14:paraId="6933AA7A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  <w:tr w:rsidR="00984AA0" w:rsidRPr="000340A5" w14:paraId="4AE98870" w14:textId="77777777" w:rsidTr="008E0FCC">
        <w:tc>
          <w:tcPr>
            <w:tcW w:w="3724" w:type="dxa"/>
            <w:vAlign w:val="center"/>
          </w:tcPr>
          <w:p w14:paraId="2CF3175B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  <w:r w:rsidRPr="000340A5">
              <w:rPr>
                <w:rFonts w:ascii="Myriad Pro" w:eastAsia="Trebuchet MS" w:hAnsi="Myriad Pro" w:cs="Trebuchet MS"/>
                <w:color w:val="000000" w:themeColor="text1"/>
                <w:sz w:val="24"/>
              </w:rPr>
              <w:t>Are you eligible to work in the UK?</w:t>
            </w:r>
          </w:p>
        </w:tc>
        <w:tc>
          <w:tcPr>
            <w:tcW w:w="5406" w:type="dxa"/>
            <w:vAlign w:val="center"/>
          </w:tcPr>
          <w:p w14:paraId="04D3C2EC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color w:val="000000" w:themeColor="text1"/>
                <w:sz w:val="24"/>
              </w:rPr>
            </w:pPr>
          </w:p>
        </w:tc>
      </w:tr>
    </w:tbl>
    <w:p w14:paraId="7C240D12" w14:textId="77777777" w:rsidR="00984AA0" w:rsidRPr="000340A5" w:rsidRDefault="00984AA0" w:rsidP="00984AA0">
      <w:pPr>
        <w:rPr>
          <w:rFonts w:ascii="Myriad Pro" w:hAnsi="Myriad Pro"/>
          <w:color w:val="000000" w:themeColor="text1"/>
          <w:sz w:val="24"/>
        </w:rPr>
      </w:pPr>
    </w:p>
    <w:p w14:paraId="0E166A52" w14:textId="77777777" w:rsidR="00984AA0" w:rsidRPr="0072158A" w:rsidRDefault="00984AA0" w:rsidP="00984AA0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>Please give details of two professional referees: your current or most recent employer, and a previous employer:</w:t>
      </w:r>
    </w:p>
    <w:tbl>
      <w:tblPr>
        <w:tblStyle w:val="TableGrid"/>
        <w:tblW w:w="9119" w:type="dxa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172"/>
        <w:gridCol w:w="3473"/>
        <w:gridCol w:w="3474"/>
      </w:tblGrid>
      <w:tr w:rsidR="00984AA0" w:rsidRPr="000340A5" w14:paraId="4ECBBACE" w14:textId="77777777" w:rsidTr="008E0FCC">
        <w:trPr>
          <w:trHeight w:val="302"/>
        </w:trPr>
        <w:tc>
          <w:tcPr>
            <w:tcW w:w="2172" w:type="dxa"/>
          </w:tcPr>
          <w:p w14:paraId="0CF98C28" w14:textId="77777777" w:rsidR="00984AA0" w:rsidRPr="000340A5" w:rsidRDefault="00984AA0" w:rsidP="008E0FCC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b/>
                <w:color w:val="000000" w:themeColor="text1"/>
                <w:sz w:val="24"/>
              </w:rPr>
              <w:t>Details required</w:t>
            </w:r>
          </w:p>
        </w:tc>
        <w:tc>
          <w:tcPr>
            <w:tcW w:w="3473" w:type="dxa"/>
            <w:vAlign w:val="center"/>
          </w:tcPr>
          <w:p w14:paraId="5C828F21" w14:textId="77777777" w:rsidR="00984AA0" w:rsidRPr="000340A5" w:rsidRDefault="00984AA0" w:rsidP="008E0FCC">
            <w:pPr>
              <w:spacing w:after="0" w:line="240" w:lineRule="auto"/>
              <w:jc w:val="center"/>
              <w:rPr>
                <w:rFonts w:ascii="Myriad Pro" w:hAnsi="Myriad Pro"/>
                <w:b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b/>
                <w:color w:val="000000" w:themeColor="text1"/>
                <w:sz w:val="24"/>
              </w:rPr>
              <w:t>Referee One</w:t>
            </w:r>
          </w:p>
        </w:tc>
        <w:tc>
          <w:tcPr>
            <w:tcW w:w="3474" w:type="dxa"/>
            <w:vAlign w:val="center"/>
          </w:tcPr>
          <w:p w14:paraId="17B9D276" w14:textId="77777777" w:rsidR="00984AA0" w:rsidRPr="000340A5" w:rsidRDefault="00984AA0" w:rsidP="008E0FCC">
            <w:pPr>
              <w:spacing w:after="0" w:line="240" w:lineRule="auto"/>
              <w:jc w:val="center"/>
              <w:rPr>
                <w:rFonts w:ascii="Myriad Pro" w:hAnsi="Myriad Pro"/>
                <w:b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b/>
                <w:color w:val="000000" w:themeColor="text1"/>
                <w:sz w:val="24"/>
              </w:rPr>
              <w:t>Referee Two</w:t>
            </w:r>
          </w:p>
        </w:tc>
      </w:tr>
      <w:tr w:rsidR="00984AA0" w:rsidRPr="000340A5" w14:paraId="5D3B8880" w14:textId="77777777" w:rsidTr="008E0FCC">
        <w:trPr>
          <w:trHeight w:val="302"/>
        </w:trPr>
        <w:tc>
          <w:tcPr>
            <w:tcW w:w="2172" w:type="dxa"/>
          </w:tcPr>
          <w:p w14:paraId="78CA44AD" w14:textId="77777777" w:rsidR="00984AA0" w:rsidRPr="000340A5" w:rsidRDefault="00984AA0" w:rsidP="008E0FCC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Name</w:t>
            </w:r>
          </w:p>
        </w:tc>
        <w:tc>
          <w:tcPr>
            <w:tcW w:w="3473" w:type="dxa"/>
            <w:vAlign w:val="center"/>
          </w:tcPr>
          <w:p w14:paraId="02B9AADF" w14:textId="77777777" w:rsidR="00984AA0" w:rsidRPr="000340A5" w:rsidRDefault="00984AA0" w:rsidP="008E0FCC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  <w:tc>
          <w:tcPr>
            <w:tcW w:w="3474" w:type="dxa"/>
            <w:vAlign w:val="center"/>
          </w:tcPr>
          <w:p w14:paraId="27DCD09B" w14:textId="77777777" w:rsidR="00984AA0" w:rsidRPr="000340A5" w:rsidRDefault="00984AA0" w:rsidP="008E0FCC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</w:tr>
      <w:tr w:rsidR="00984AA0" w:rsidRPr="000340A5" w14:paraId="4B7E5AD0" w14:textId="77777777" w:rsidTr="008E0FCC">
        <w:tc>
          <w:tcPr>
            <w:tcW w:w="2172" w:type="dxa"/>
          </w:tcPr>
          <w:p w14:paraId="4FF07E33" w14:textId="77777777" w:rsidR="00984AA0" w:rsidRPr="000340A5" w:rsidRDefault="00984AA0" w:rsidP="008E0FCC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Professional relationship to you</w:t>
            </w:r>
          </w:p>
        </w:tc>
        <w:tc>
          <w:tcPr>
            <w:tcW w:w="3473" w:type="dxa"/>
            <w:vAlign w:val="center"/>
          </w:tcPr>
          <w:p w14:paraId="5826535A" w14:textId="77777777" w:rsidR="00984AA0" w:rsidRPr="000340A5" w:rsidRDefault="00984AA0" w:rsidP="008E0FCC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  <w:tc>
          <w:tcPr>
            <w:tcW w:w="3474" w:type="dxa"/>
            <w:vAlign w:val="center"/>
          </w:tcPr>
          <w:p w14:paraId="515881F4" w14:textId="77777777" w:rsidR="00984AA0" w:rsidRPr="000340A5" w:rsidRDefault="00984AA0" w:rsidP="008E0FCC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</w:tr>
      <w:tr w:rsidR="00984AA0" w:rsidRPr="000340A5" w14:paraId="74283450" w14:textId="77777777" w:rsidTr="008E0FCC">
        <w:tc>
          <w:tcPr>
            <w:tcW w:w="2172" w:type="dxa"/>
          </w:tcPr>
          <w:p w14:paraId="496EA9FD" w14:textId="77777777" w:rsidR="00984AA0" w:rsidRPr="000340A5" w:rsidRDefault="00984AA0" w:rsidP="008E0FCC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Telephone</w:t>
            </w:r>
          </w:p>
        </w:tc>
        <w:tc>
          <w:tcPr>
            <w:tcW w:w="3473" w:type="dxa"/>
            <w:vAlign w:val="center"/>
          </w:tcPr>
          <w:p w14:paraId="357C333D" w14:textId="77777777" w:rsidR="00984AA0" w:rsidRPr="000340A5" w:rsidRDefault="00984AA0" w:rsidP="008E0FCC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  <w:tc>
          <w:tcPr>
            <w:tcW w:w="3474" w:type="dxa"/>
            <w:vAlign w:val="center"/>
          </w:tcPr>
          <w:p w14:paraId="78C68D50" w14:textId="77777777" w:rsidR="00984AA0" w:rsidRPr="000340A5" w:rsidRDefault="00984AA0" w:rsidP="008E0FCC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</w:tr>
      <w:tr w:rsidR="00984AA0" w:rsidRPr="000340A5" w14:paraId="32BAD2B7" w14:textId="77777777" w:rsidTr="008E0FCC">
        <w:tc>
          <w:tcPr>
            <w:tcW w:w="2172" w:type="dxa"/>
          </w:tcPr>
          <w:p w14:paraId="456BE3D0" w14:textId="77777777" w:rsidR="00984AA0" w:rsidRPr="000340A5" w:rsidRDefault="00984AA0" w:rsidP="008E0FCC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 xml:space="preserve">Email </w:t>
            </w:r>
          </w:p>
        </w:tc>
        <w:tc>
          <w:tcPr>
            <w:tcW w:w="3473" w:type="dxa"/>
            <w:vAlign w:val="center"/>
          </w:tcPr>
          <w:p w14:paraId="570F7B0D" w14:textId="77777777" w:rsidR="00984AA0" w:rsidRPr="000340A5" w:rsidRDefault="00984AA0" w:rsidP="008E0FCC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  <w:tc>
          <w:tcPr>
            <w:tcW w:w="3474" w:type="dxa"/>
            <w:vAlign w:val="center"/>
          </w:tcPr>
          <w:p w14:paraId="07F08F6C" w14:textId="77777777" w:rsidR="00984AA0" w:rsidRPr="000340A5" w:rsidRDefault="00984AA0" w:rsidP="008E0FC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Myriad Pro" w:hAnsi="Myriad Pro"/>
                <w:b/>
                <w:color w:val="000000" w:themeColor="text1"/>
                <w:sz w:val="24"/>
              </w:rPr>
            </w:pPr>
          </w:p>
        </w:tc>
      </w:tr>
      <w:tr w:rsidR="00984AA0" w:rsidRPr="000340A5" w14:paraId="4F775B86" w14:textId="77777777" w:rsidTr="008E0FCC">
        <w:tc>
          <w:tcPr>
            <w:tcW w:w="2172" w:type="dxa"/>
          </w:tcPr>
          <w:p w14:paraId="44327DF6" w14:textId="77777777" w:rsidR="00984AA0" w:rsidRPr="000340A5" w:rsidRDefault="00984AA0" w:rsidP="008E0FCC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Ok to approach?</w:t>
            </w:r>
          </w:p>
        </w:tc>
        <w:tc>
          <w:tcPr>
            <w:tcW w:w="3473" w:type="dxa"/>
            <w:vAlign w:val="center"/>
          </w:tcPr>
          <w:p w14:paraId="60172B25" w14:textId="77777777" w:rsidR="00984AA0" w:rsidRPr="000340A5" w:rsidRDefault="00984AA0" w:rsidP="008E0FCC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  <w:tc>
          <w:tcPr>
            <w:tcW w:w="3474" w:type="dxa"/>
            <w:vAlign w:val="center"/>
          </w:tcPr>
          <w:p w14:paraId="73DF100B" w14:textId="77777777" w:rsidR="00984AA0" w:rsidRPr="000340A5" w:rsidRDefault="00984AA0" w:rsidP="008E0FCC">
            <w:pPr>
              <w:spacing w:after="0" w:line="240" w:lineRule="auto"/>
              <w:jc w:val="center"/>
              <w:rPr>
                <w:rFonts w:ascii="Myriad Pro" w:hAnsi="Myriad Pro"/>
                <w:color w:val="000000" w:themeColor="text1"/>
                <w:sz w:val="24"/>
              </w:rPr>
            </w:pPr>
          </w:p>
        </w:tc>
      </w:tr>
    </w:tbl>
    <w:p w14:paraId="30FF0251" w14:textId="77777777" w:rsidR="00984AA0" w:rsidRPr="000340A5" w:rsidRDefault="00984AA0" w:rsidP="00984AA0">
      <w:pPr>
        <w:rPr>
          <w:rFonts w:ascii="Myriad Pro" w:hAnsi="Myriad Pro"/>
          <w:bCs/>
          <w:color w:val="000000" w:themeColor="text1"/>
          <w:sz w:val="24"/>
        </w:rPr>
      </w:pPr>
    </w:p>
    <w:p w14:paraId="4208A0B6" w14:textId="77777777" w:rsidR="00984AA0" w:rsidRPr="0072158A" w:rsidRDefault="00984AA0" w:rsidP="00984AA0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>Please give details of your current income and benefits details:</w:t>
      </w:r>
    </w:p>
    <w:tbl>
      <w:tblPr>
        <w:tblStyle w:val="TableGrid"/>
        <w:tblW w:w="9186" w:type="dxa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741"/>
        <w:gridCol w:w="5445"/>
      </w:tblGrid>
      <w:tr w:rsidR="00984AA0" w:rsidRPr="000340A5" w14:paraId="4BD7A2E5" w14:textId="77777777" w:rsidTr="008E0FCC">
        <w:trPr>
          <w:cantSplit/>
          <w:trHeight w:val="317"/>
        </w:trPr>
        <w:tc>
          <w:tcPr>
            <w:tcW w:w="3741" w:type="dxa"/>
          </w:tcPr>
          <w:p w14:paraId="600A444D" w14:textId="77777777" w:rsidR="00984AA0" w:rsidRPr="002C3D3F" w:rsidRDefault="00984AA0" w:rsidP="008E0FCC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Basic Annual Salary</w:t>
            </w:r>
          </w:p>
        </w:tc>
        <w:tc>
          <w:tcPr>
            <w:tcW w:w="5445" w:type="dxa"/>
          </w:tcPr>
          <w:p w14:paraId="04EB242E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bCs/>
                <w:color w:val="000000" w:themeColor="text1"/>
                <w:sz w:val="24"/>
              </w:rPr>
            </w:pPr>
          </w:p>
        </w:tc>
      </w:tr>
      <w:tr w:rsidR="00984AA0" w:rsidRPr="000340A5" w14:paraId="62823F65" w14:textId="77777777" w:rsidTr="008E0FCC">
        <w:trPr>
          <w:cantSplit/>
          <w:trHeight w:val="317"/>
        </w:trPr>
        <w:tc>
          <w:tcPr>
            <w:tcW w:w="3741" w:type="dxa"/>
          </w:tcPr>
          <w:p w14:paraId="2A910F26" w14:textId="77777777" w:rsidR="00984AA0" w:rsidRPr="000340A5" w:rsidRDefault="00984AA0" w:rsidP="008E0FCC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Annual leave entitlement</w:t>
            </w:r>
          </w:p>
        </w:tc>
        <w:tc>
          <w:tcPr>
            <w:tcW w:w="5445" w:type="dxa"/>
          </w:tcPr>
          <w:p w14:paraId="19FEE41F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bCs/>
                <w:color w:val="000000" w:themeColor="text1"/>
                <w:sz w:val="24"/>
              </w:rPr>
            </w:pPr>
          </w:p>
        </w:tc>
      </w:tr>
      <w:tr w:rsidR="00984AA0" w:rsidRPr="000340A5" w14:paraId="66ACC5C7" w14:textId="77777777" w:rsidTr="008E0FCC">
        <w:trPr>
          <w:cantSplit/>
          <w:trHeight w:val="317"/>
        </w:trPr>
        <w:tc>
          <w:tcPr>
            <w:tcW w:w="3741" w:type="dxa"/>
          </w:tcPr>
          <w:p w14:paraId="39C6E021" w14:textId="77777777" w:rsidR="00984AA0" w:rsidRPr="000340A5" w:rsidRDefault="00984AA0" w:rsidP="008E0FCC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Employer’s pension contribution</w:t>
            </w:r>
          </w:p>
        </w:tc>
        <w:tc>
          <w:tcPr>
            <w:tcW w:w="5445" w:type="dxa"/>
          </w:tcPr>
          <w:p w14:paraId="1D91350C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bCs/>
                <w:color w:val="000000" w:themeColor="text1"/>
                <w:sz w:val="24"/>
              </w:rPr>
            </w:pPr>
          </w:p>
        </w:tc>
      </w:tr>
      <w:tr w:rsidR="00984AA0" w:rsidRPr="000340A5" w14:paraId="2042DD2A" w14:textId="77777777" w:rsidTr="008E0FCC">
        <w:trPr>
          <w:cantSplit/>
          <w:trHeight w:val="317"/>
        </w:trPr>
        <w:tc>
          <w:tcPr>
            <w:tcW w:w="3741" w:type="dxa"/>
          </w:tcPr>
          <w:p w14:paraId="0D2C5AE2" w14:textId="77777777" w:rsidR="00984AA0" w:rsidRPr="000340A5" w:rsidRDefault="00984AA0" w:rsidP="008E0FCC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Employee’s pension contribution</w:t>
            </w:r>
          </w:p>
        </w:tc>
        <w:tc>
          <w:tcPr>
            <w:tcW w:w="5445" w:type="dxa"/>
          </w:tcPr>
          <w:p w14:paraId="79A73FAE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b/>
                <w:bCs/>
                <w:color w:val="000000" w:themeColor="text1"/>
                <w:sz w:val="24"/>
              </w:rPr>
            </w:pPr>
          </w:p>
        </w:tc>
      </w:tr>
      <w:tr w:rsidR="00984AA0" w:rsidRPr="000340A5" w14:paraId="5E741B1E" w14:textId="77777777" w:rsidTr="008E0FCC">
        <w:trPr>
          <w:cantSplit/>
          <w:trHeight w:val="317"/>
        </w:trPr>
        <w:tc>
          <w:tcPr>
            <w:tcW w:w="3741" w:type="dxa"/>
          </w:tcPr>
          <w:p w14:paraId="402B5DEA" w14:textId="77777777" w:rsidR="00984AA0" w:rsidRPr="000340A5" w:rsidRDefault="00984AA0" w:rsidP="008E0FCC">
            <w:pPr>
              <w:spacing w:after="0" w:line="240" w:lineRule="auto"/>
              <w:rPr>
                <w:rFonts w:ascii="Myriad Pro" w:hAnsi="Myriad Pro"/>
                <w:color w:val="000000" w:themeColor="text1"/>
                <w:sz w:val="24"/>
              </w:rPr>
            </w:pPr>
            <w:r w:rsidRPr="000340A5">
              <w:rPr>
                <w:rFonts w:ascii="Myriad Pro" w:hAnsi="Myriad Pro"/>
                <w:color w:val="000000" w:themeColor="text1"/>
                <w:sz w:val="24"/>
              </w:rPr>
              <w:t>Any other benefits</w:t>
            </w:r>
          </w:p>
        </w:tc>
        <w:tc>
          <w:tcPr>
            <w:tcW w:w="5445" w:type="dxa"/>
          </w:tcPr>
          <w:p w14:paraId="5ABEA2B0" w14:textId="77777777" w:rsidR="00984AA0" w:rsidRPr="000340A5" w:rsidRDefault="00984AA0" w:rsidP="008E0FCC">
            <w:pPr>
              <w:spacing w:after="0" w:line="240" w:lineRule="auto"/>
              <w:rPr>
                <w:rFonts w:ascii="Myriad Pro" w:eastAsia="Trebuchet MS" w:hAnsi="Myriad Pro" w:cs="Trebuchet MS"/>
                <w:b/>
                <w:bCs/>
                <w:color w:val="000000" w:themeColor="text1"/>
                <w:sz w:val="24"/>
              </w:rPr>
            </w:pPr>
          </w:p>
        </w:tc>
      </w:tr>
    </w:tbl>
    <w:p w14:paraId="27413E4B" w14:textId="77777777" w:rsidR="00984AA0" w:rsidRPr="0072158A" w:rsidRDefault="00984AA0" w:rsidP="00984AA0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>
        <w:rPr>
          <w:rFonts w:ascii="Myriad Pro" w:hAnsi="Myriad Pro"/>
          <w:b/>
          <w:color w:val="000000" w:themeColor="text1"/>
          <w:sz w:val="24"/>
        </w:rPr>
        <w:br w:type="page"/>
      </w:r>
      <w:r w:rsidRPr="0072158A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lastRenderedPageBreak/>
        <w:t>On no more than two pages</w:t>
      </w: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>, please state below how your experience and skills fulfil the key criteria for this post. In particular:</w:t>
      </w:r>
    </w:p>
    <w:p w14:paraId="0CFF8869" w14:textId="77777777" w:rsidR="00DB62D1" w:rsidRPr="00984AA0" w:rsidRDefault="00DB62D1" w:rsidP="00984AA0">
      <w:pPr>
        <w:pStyle w:val="ListParagraph"/>
        <w:numPr>
          <w:ilvl w:val="0"/>
          <w:numId w:val="3"/>
        </w:numPr>
        <w:rPr>
          <w:rFonts w:ascii="Myriad Pro Light SemiExtended" w:hAnsi="Myriad Pro Light SemiExtended"/>
        </w:rPr>
      </w:pPr>
      <w:r w:rsidRPr="00984AA0">
        <w:rPr>
          <w:rFonts w:ascii="Myriad Pro Light SemiExtended" w:hAnsi="Myriad Pro Light SemiExtended"/>
        </w:rPr>
        <w:t>Demonstrat</w:t>
      </w:r>
      <w:r w:rsidR="00984AA0">
        <w:rPr>
          <w:rFonts w:ascii="Myriad Pro Light SemiExtended" w:hAnsi="Myriad Pro Light SemiExtended"/>
        </w:rPr>
        <w:t>e</w:t>
      </w:r>
      <w:r w:rsidRPr="00984AA0">
        <w:rPr>
          <w:rFonts w:ascii="Myriad Pro Light SemiExtended" w:hAnsi="Myriad Pro Light SemiExtended"/>
        </w:rPr>
        <w:t xml:space="preserve"> how your administrative skills and experiences have contributed to positive outcomes in the places you have worked.</w:t>
      </w:r>
    </w:p>
    <w:p w14:paraId="4220CA5C" w14:textId="77777777" w:rsidR="00DB62D1" w:rsidRPr="00984AA0" w:rsidRDefault="00DB62D1" w:rsidP="00984AA0">
      <w:pPr>
        <w:pStyle w:val="ListParagraph"/>
        <w:numPr>
          <w:ilvl w:val="0"/>
          <w:numId w:val="3"/>
        </w:numPr>
        <w:rPr>
          <w:rFonts w:ascii="Myriad Pro Light SemiExtended" w:hAnsi="Myriad Pro Light SemiExtended"/>
        </w:rPr>
      </w:pPr>
      <w:r w:rsidRPr="00984AA0">
        <w:rPr>
          <w:rFonts w:ascii="Myriad Pro Light SemiExtended" w:hAnsi="Myriad Pro Light SemiExtended"/>
        </w:rPr>
        <w:t>H</w:t>
      </w:r>
      <w:r w:rsidR="00984AA0">
        <w:rPr>
          <w:rFonts w:ascii="Myriad Pro Light SemiExtended" w:hAnsi="Myriad Pro Light SemiExtended"/>
        </w:rPr>
        <w:t>elp</w:t>
      </w:r>
      <w:r w:rsidRPr="00984AA0">
        <w:rPr>
          <w:rFonts w:ascii="Myriad Pro Light SemiExtended" w:hAnsi="Myriad Pro Light SemiExtended"/>
        </w:rPr>
        <w:t xml:space="preserve"> us understand how you fit with our mission and values and have empathy for the themes/groups that we focus on funding. </w:t>
      </w:r>
    </w:p>
    <w:p w14:paraId="7EFFF752" w14:textId="77777777" w:rsidR="00DB62D1" w:rsidRPr="00984AA0" w:rsidRDefault="00DB62D1" w:rsidP="00984AA0">
      <w:pPr>
        <w:pStyle w:val="ListParagraph"/>
        <w:numPr>
          <w:ilvl w:val="0"/>
          <w:numId w:val="3"/>
        </w:numPr>
        <w:rPr>
          <w:rFonts w:ascii="Myriad Pro Light SemiExtended" w:hAnsi="Myriad Pro Light SemiExtended"/>
        </w:rPr>
      </w:pPr>
      <w:r w:rsidRPr="00984AA0">
        <w:rPr>
          <w:rFonts w:ascii="Myriad Pro Light SemiExtended" w:hAnsi="Myriad Pro Light SemiExtended"/>
        </w:rPr>
        <w:t xml:space="preserve">Your customer service/stakeholder engagement experiences. </w:t>
      </w:r>
    </w:p>
    <w:p w14:paraId="3CC00511" w14:textId="77777777" w:rsidR="00DB62D1" w:rsidRPr="00984AA0" w:rsidRDefault="00DB62D1" w:rsidP="00984AA0">
      <w:pPr>
        <w:pStyle w:val="ListParagraph"/>
        <w:numPr>
          <w:ilvl w:val="0"/>
          <w:numId w:val="3"/>
        </w:numPr>
        <w:rPr>
          <w:rFonts w:ascii="Myriad Pro Light SemiExtended" w:hAnsi="Myriad Pro Light SemiExtended"/>
        </w:rPr>
      </w:pPr>
      <w:r w:rsidRPr="00984AA0">
        <w:rPr>
          <w:rFonts w:ascii="Myriad Pro Light SemiExtended" w:hAnsi="Myriad Pro Light SemiExtended"/>
        </w:rPr>
        <w:t xml:space="preserve">Your experience of working within a small team environment or how you can show that the small team environment is suited to you.  </w:t>
      </w:r>
    </w:p>
    <w:p w14:paraId="2D8F35D1" w14:textId="77777777" w:rsidR="00E05235" w:rsidRDefault="00864B71">
      <w:pPr>
        <w:rPr>
          <w:rFonts w:ascii="Tahoma" w:hAnsi="Tahoma"/>
          <w:b/>
          <w:bCs/>
          <w:color w:val="000000" w:themeColor="text1"/>
          <w:sz w:val="24"/>
        </w:rPr>
      </w:pPr>
    </w:p>
    <w:p w14:paraId="6A106831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127A14C4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707B6B6E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49D55F0F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19ACA548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0F4D850A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2BF587DB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0569B162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42C6A164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592A5A49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48D67E02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67ACE43F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6EBD36B3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6BE86DDB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4ECB5C13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6A9825EF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69F42447" w14:textId="77777777" w:rsidR="00984AA0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5620AB8E" w14:textId="77777777" w:rsidR="00984AA0" w:rsidRPr="000340A5" w:rsidRDefault="00984AA0" w:rsidP="00984AA0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Calibri"/>
          <w:sz w:val="24"/>
        </w:rPr>
      </w:pPr>
    </w:p>
    <w:p w14:paraId="3E6258C7" w14:textId="77777777" w:rsidR="00984AA0" w:rsidRPr="0072158A" w:rsidRDefault="00984AA0" w:rsidP="00984AA0">
      <w:pPr>
        <w:spacing w:after="0" w:line="240" w:lineRule="auto"/>
        <w:rPr>
          <w:rFonts w:ascii="Myriad Pro Light SemiExtended" w:eastAsiaTheme="minorHAnsi" w:hAnsi="Myriad Pro Light SemiExtended"/>
          <w:sz w:val="20"/>
          <w:szCs w:val="20"/>
          <w:lang w:eastAsia="en-US"/>
        </w:rPr>
      </w:pPr>
      <w:r w:rsidRPr="0072158A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t>Declaration</w:t>
      </w:r>
      <w:r>
        <w:rPr>
          <w:rFonts w:ascii="Myriad Pro Light SemiExtended" w:eastAsiaTheme="minorHAnsi" w:hAnsi="Myriad Pro Light SemiExtended"/>
          <w:sz w:val="24"/>
          <w:szCs w:val="24"/>
          <w:lang w:eastAsia="en-US"/>
        </w:rPr>
        <w:t>:</w:t>
      </w: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br/>
      </w:r>
      <w:r w:rsidRPr="0072158A">
        <w:rPr>
          <w:rFonts w:ascii="Myriad Pro Light SemiExtended" w:eastAsiaTheme="minorHAnsi" w:hAnsi="Myriad Pro Light SemiExtended"/>
          <w:sz w:val="20"/>
          <w:szCs w:val="20"/>
          <w:lang w:eastAsia="en-US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the Longleigh Foundation will be made on the basis of the information I have provided. I understand that a false declaration, which results in my appointment to the Longleigh Foundation, will render me liable to dismissal without notice. I also understand that submitting this form electronically is equivalent to a signed declaration. </w:t>
      </w:r>
    </w:p>
    <w:p w14:paraId="5DF49D3D" w14:textId="77777777" w:rsidR="00984AA0" w:rsidRPr="0072158A" w:rsidRDefault="00984AA0" w:rsidP="00984AA0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</w:p>
    <w:p w14:paraId="0C4109ED" w14:textId="77777777" w:rsidR="00984AA0" w:rsidRPr="0072158A" w:rsidRDefault="00984AA0" w:rsidP="00984AA0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 w:rsidRPr="0072158A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t>Signature</w:t>
      </w: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 [type your name]:  </w:t>
      </w:r>
    </w:p>
    <w:p w14:paraId="362677A1" w14:textId="77777777" w:rsidR="00984AA0" w:rsidRPr="00984AA0" w:rsidRDefault="00984AA0" w:rsidP="00984AA0">
      <w:pPr>
        <w:spacing w:after="0" w:line="240" w:lineRule="auto"/>
        <w:rPr>
          <w:rFonts w:ascii="Myriad Pro Light SemiExtended" w:eastAsiaTheme="minorHAnsi" w:hAnsi="Myriad Pro Light SemiExtended"/>
          <w:sz w:val="24"/>
          <w:szCs w:val="24"/>
          <w:lang w:eastAsia="en-US"/>
        </w:rPr>
      </w:pPr>
      <w:r w:rsidRPr="0072158A">
        <w:rPr>
          <w:rFonts w:ascii="Myriad Pro Light SemiExtended" w:eastAsiaTheme="minorHAnsi" w:hAnsi="Myriad Pro Light SemiExtended"/>
          <w:b/>
          <w:sz w:val="24"/>
          <w:szCs w:val="24"/>
          <w:lang w:eastAsia="en-US"/>
        </w:rPr>
        <w:t>Date</w:t>
      </w:r>
      <w:r w:rsidRPr="0072158A">
        <w:rPr>
          <w:rFonts w:ascii="Myriad Pro Light SemiExtended" w:eastAsiaTheme="minorHAnsi" w:hAnsi="Myriad Pro Light SemiExtended"/>
          <w:sz w:val="24"/>
          <w:szCs w:val="24"/>
          <w:lang w:eastAsia="en-US"/>
        </w:rPr>
        <w:t xml:space="preserve">:  </w:t>
      </w:r>
    </w:p>
    <w:sectPr w:rsidR="00984AA0" w:rsidRPr="00984AA0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 Light SemiExtended">
    <w:charset w:val="00"/>
    <w:family w:val="auto"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FB3"/>
    <w:multiLevelType w:val="hybridMultilevel"/>
    <w:tmpl w:val="DAE65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197E"/>
    <w:multiLevelType w:val="hybridMultilevel"/>
    <w:tmpl w:val="7CE01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0059"/>
    <w:rsid w:val="00090059"/>
    <w:rsid w:val="004A1E89"/>
    <w:rsid w:val="00585717"/>
    <w:rsid w:val="006A44F6"/>
    <w:rsid w:val="00786283"/>
    <w:rsid w:val="007F6B49"/>
    <w:rsid w:val="00864B71"/>
    <w:rsid w:val="008846BA"/>
    <w:rsid w:val="00984AA0"/>
    <w:rsid w:val="009A69FF"/>
    <w:rsid w:val="00A04E66"/>
    <w:rsid w:val="00B75843"/>
    <w:rsid w:val="00C005FF"/>
    <w:rsid w:val="00C37BFC"/>
    <w:rsid w:val="00C51FED"/>
    <w:rsid w:val="00D82D1C"/>
    <w:rsid w:val="00DB62D1"/>
    <w:rsid w:val="00F56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CC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059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0059"/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00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5717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ngleigh+admin@allysondavies-consultant.com?subject=Grants%20Programme%20Administration%20Officer%20application" TargetMode="External"/><Relationship Id="rId6" Type="http://schemas.openxmlformats.org/officeDocument/2006/relationships/hyperlink" Target="mailto:Longleigh+admin@allysondavies-consultant.com?subject=Grants%20Programme%20Administration%20Officer%20applic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2208</Characters>
  <Application>Microsoft Macintosh Word</Application>
  <DocSecurity>0</DocSecurity>
  <Lines>18</Lines>
  <Paragraphs>5</Paragraphs>
  <ScaleCrop>false</ScaleCrop>
  <Company>WPS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Davies</dc:creator>
  <cp:keywords/>
  <cp:lastModifiedBy>Tati Howell</cp:lastModifiedBy>
  <cp:revision>6</cp:revision>
  <dcterms:created xsi:type="dcterms:W3CDTF">2019-02-26T08:03:00Z</dcterms:created>
  <dcterms:modified xsi:type="dcterms:W3CDTF">2019-02-27T16:30:00Z</dcterms:modified>
</cp:coreProperties>
</file>